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5166F305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4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324A9654" w:rsidR="0056333B" w:rsidRPr="00923499" w:rsidRDefault="00DB6B8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L</w:t>
            </w:r>
            <w:r w:rsidR="008E504E">
              <w:rPr>
                <w:rFonts w:ascii="Trebuchet MS" w:hAnsi="Trebuchet MS" w:cs="Arial"/>
                <w:color w:val="000000"/>
                <w:sz w:val="20"/>
                <w:szCs w:val="22"/>
              </w:rPr>
              <w:t>apkričio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</w:rPr>
              <w:t>15</w:t>
            </w: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 d.</w:t>
            </w:r>
          </w:p>
          <w:p w14:paraId="67569C31" w14:textId="651A5A20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ir administravimo departamento </w:t>
            </w:r>
            <w:r w:rsidR="00E86C6C">
              <w:rPr>
                <w:rFonts w:ascii="Trebuchet MS" w:hAnsi="Trebuchet MS" w:cs="Arial"/>
                <w:color w:val="000000"/>
                <w:sz w:val="20"/>
                <w:szCs w:val="22"/>
              </w:rPr>
              <w:t>vadovo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24NU-548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F53EFC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b/>
                <w:color w:val="000000"/>
                <w:sz w:val="20"/>
                <w:szCs w:val="22"/>
                <w:lang w:val="en-US"/>
              </w:rPr>
              <w:t>APPROVED 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5148349E" w:rsidR="0056333B" w:rsidRPr="00F53EFC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LITGRID AB 202</w:t>
            </w:r>
            <w:r w:rsidR="008E504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4</w:t>
            </w:r>
          </w:p>
          <w:p w14:paraId="3CEDCB85" w14:textId="092DD10E" w:rsidR="0056333B" w:rsidRPr="00F53EFC" w:rsidRDefault="000E41F3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November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15</w:t>
            </w:r>
          </w:p>
          <w:p w14:paraId="719EA059" w14:textId="77777777" w:rsidR="00E86C6C" w:rsidRDefault="00E86C6C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Head of </w:t>
            </w:r>
            <w:r w:rsidR="0056333B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ITT and </w:t>
            </w:r>
            <w:r w:rsidR="00C80B2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administration department</w:t>
            </w:r>
          </w:p>
          <w:p w14:paraId="2BFD1533" w14:textId="7275D6D3" w:rsidR="0056333B" w:rsidRPr="00F53EFC" w:rsidRDefault="0056333B" w:rsidP="00E86C6C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</w:pPr>
            <w:r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>direction No.</w:t>
            </w:r>
            <w:r w:rsidR="00F62B01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24NU-548</w:t>
            </w:r>
            <w:r w:rsidR="009C5E7E" w:rsidRPr="00F53EFC">
              <w:rPr>
                <w:rFonts w:ascii="Trebuchet MS" w:hAnsi="Trebuchet MS" w:cs="Arial"/>
                <w:color w:val="000000"/>
                <w:sz w:val="20"/>
                <w:szCs w:val="22"/>
                <w:lang w:val="en-US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 / 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A required parameter, function, implementation, feature of a device, equipment, product or material (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mato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vnt</w:t>
            </w:r>
            <w:proofErr w:type="spell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. / </w:t>
            </w:r>
            <w:proofErr w:type="gramStart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unit</w:t>
            </w:r>
            <w:proofErr w:type="gramEnd"/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F53EFC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</w:t>
            </w:r>
            <w:r w:rsidR="00AA5728"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>,</w:t>
            </w:r>
            <w:r w:rsidRPr="00F53EFC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environmental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assessment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procedures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must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be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carried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RTU to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ensure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that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complies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essential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European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norms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directives</w:t>
            </w:r>
            <w:proofErr w:type="spellEnd"/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(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</w:t>
            </w:r>
            <w:proofErr w:type="spellEnd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F53EFC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78E9E2" w14:textId="77777777" w:rsidR="009D1BD8" w:rsidRDefault="009D1BD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  <w:p w14:paraId="5E3A9CAF" w14:textId="1C601383" w:rsidR="00424368" w:rsidRPr="00923499" w:rsidRDefault="00424368" w:rsidP="009D1BD8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RTU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must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be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tested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according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ISO/IEC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standards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 xml:space="preserve">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normal</w:t>
            </w:r>
            <w:proofErr w:type="spellEnd"/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proofErr w:type="spellEnd"/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proofErr w:type="spellStart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 xml:space="preserve">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modules are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 xml:space="preserve">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data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storage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technology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  <w:proofErr w:type="spellEnd"/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Aušinimas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Tvirtinimas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19“ rėme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DIN bėgelis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Integruoti be papildomų keitiklių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26FE9189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vykdo aparatinės įrangos palaikymą (atsarginių dalių tiekimą) ne trumpiau kaip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maintains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(spare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8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proofErr w:type="spellStart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moduliai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additional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converters</w:t>
            </w:r>
            <w:proofErr w:type="spellEnd"/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>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Atsparumas vardinės nuolatinės maitinimo įtampos pulsacijai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resistance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ripples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proofErr w:type="spellStart"/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short-term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interruption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intervals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duration</w:t>
            </w:r>
            <w:proofErr w:type="spellEnd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power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input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61000-4-18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functional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earth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675B0D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</w:t>
            </w:r>
            <w:r w:rsidR="00FE1B6C">
              <w:rPr>
                <w:rFonts w:ascii="Trebuchet MS" w:hAnsi="Trebuchet MS"/>
                <w:sz w:val="20"/>
                <w:szCs w:val="20"/>
              </w:rPr>
              <w:t xml:space="preserve">atsparumo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parametrai ne žemesni nei standarte IEC 61850-3 rekomenduojamuose standartuose /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emission</w:t>
            </w:r>
            <w:proofErr w:type="spellEnd"/>
            <w:r w:rsidR="00900933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900933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lower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than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in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the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standards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referenced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by</w:t>
            </w:r>
            <w:proofErr w:type="spellEnd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 xml:space="preserve"> IEC 61850-3 </w:t>
            </w:r>
            <w:proofErr w:type="spellStart"/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CISPR 22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level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EN 55022:2010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protokolu /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exchange</w:t>
            </w:r>
            <w:proofErr w:type="spellEnd"/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 xml:space="preserve">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100BaseT (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sz w:val="20"/>
                <w:szCs w:val="20"/>
              </w:rPr>
              <w:t>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Rezervas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Reserve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simultaneously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DCS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Protokolas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vnt. / „Master“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stations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pcs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darbinis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operation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active</w:t>
            </w:r>
            <w:proofErr w:type="spellEnd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ryšio tikrinimas („TESTFR“) su rezervinėmis stotimis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verification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 rezerve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režimas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mode</w:t>
            </w:r>
            <w:proofErr w:type="spellEnd"/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testine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stotimi / data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exchange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test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sąsaja duomenų mainams protokolais/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</w:t>
            </w:r>
            <w:proofErr w:type="spellEnd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integrated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PRP </w:t>
            </w:r>
            <w:proofErr w:type="spellStart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</w:t>
            </w:r>
            <w:proofErr w:type="spellEnd"/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proofErr w:type="spellStart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(</w:t>
            </w:r>
            <w:proofErr w:type="spellStart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 xml:space="preserve">auto </w:t>
            </w:r>
            <w:proofErr w:type="spellStart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negotiation</w:t>
            </w:r>
            <w:proofErr w:type="spellEnd"/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proofErr w:type="spellStart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SC arba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proofErr w:type="spellStart"/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proofErr w:type="spellEnd"/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redundancy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telecommunications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RAA terminalais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RPA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terminals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su GNSS/SNTP serveriu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GNSS/SNTP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Nuosekli sąsaja duomenų mainams protokolu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Serial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1EC99863" w:rsidR="008F5304" w:rsidRPr="00F53EFC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. 2</w:t>
            </w:r>
            <w:r w:rsidR="00741BA4">
              <w:rPr>
                <w:rFonts w:ascii="Trebuchet MS" w:hAnsi="Trebuchet MS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universal</w:t>
            </w:r>
            <w:proofErr w:type="spellEnd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Sparta laisvai programuojama ribose / Speed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configurable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within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range,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Kbit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Signalinės linijos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lines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protokolai /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Su STO (skirstomo tinklo operatoriaus) TSPĮ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local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service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connection</w:t>
            </w:r>
            <w:proofErr w:type="spellEnd"/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Quantity</w:t>
            </w:r>
            <w:proofErr w:type="spellEnd"/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USB 2.0 arba aukštesnė versija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higher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Software</w:t>
            </w:r>
            <w:proofErr w:type="spellEnd"/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Software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system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version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latest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fully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tested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declared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by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67F21" w:rsidRPr="00CB3FC0">
              <w:rPr>
                <w:rFonts w:ascii="Trebuchet MS" w:hAnsi="Trebuchet MS"/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version</w:t>
            </w:r>
            <w:proofErr w:type="spellEnd"/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performs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provides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installed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ensure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functionality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specified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submission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updates</w:t>
            </w:r>
            <w:proofErr w:type="spellEnd"/>
          </w:p>
        </w:tc>
      </w:tr>
      <w:tr w:rsidR="00BF0DFA" w:rsidRPr="00923499" w14:paraId="44C0A4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36D0" w14:textId="5D4CD8C1" w:rsidR="00BF0DFA" w:rsidRPr="00923499" w:rsidRDefault="00BF0DFA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EC94DD" w14:textId="0F2206AB" w:rsidR="00BF0DFA" w:rsidRPr="00923499" w:rsidRDefault="00BF0DFA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TSPĮ programinės įrangos ir operacinės sistemos palaikymas užtikrinantis kibernetinės saugos ir </w:t>
            </w:r>
            <w:r>
              <w:rPr>
                <w:rFonts w:ascii="Trebuchet MS" w:hAnsi="Trebuchet MS" w:cs="Arial"/>
                <w:sz w:val="20"/>
                <w:szCs w:val="20"/>
              </w:rPr>
              <w:t>programinės įrangos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klaidų savalaikį šalinimą ne trumpiau kaip 8 metus. </w:t>
            </w:r>
            <w:r>
              <w:rPr>
                <w:rFonts w:ascii="Trebuchet MS" w:hAnsi="Trebuchet MS" w:cs="Arial"/>
                <w:sz w:val="20"/>
                <w:szCs w:val="20"/>
              </w:rPr>
              <w:t>P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>rograminės įrangos atnaujinimas neturi iššaukti aparatinės įrangos keitimo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Support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>RTU</w:t>
            </w:r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ensuring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timely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elimination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errors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at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8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years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.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update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does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have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trigger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hardware</w:t>
            </w:r>
            <w:proofErr w:type="spellEnd"/>
            <w:r w:rsidRPr="00BF0DF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BF0DFA">
              <w:rPr>
                <w:rFonts w:ascii="Trebuchet MS" w:hAnsi="Trebuchet MS" w:cs="Arial"/>
                <w:sz w:val="20"/>
                <w:szCs w:val="20"/>
              </w:rPr>
              <w:t>change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7D12D" w14:textId="3FB01D14" w:rsidR="00BF0DFA" w:rsidRPr="00F53EFC" w:rsidRDefault="00BF0DFA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</w:t>
            </w:r>
            <w:r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306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0691B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2766960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Adapted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execution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disabled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259758F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BF0DFA"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equipped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>with</w:t>
            </w:r>
            <w:proofErr w:type="spellEnd"/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licenses</w:t>
            </w:r>
            <w:proofErr w:type="spellEnd"/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configuration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functions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Nuotoliniam stebėjimui ir įvykių nuskaitymui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remote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monitoring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downloading</w:t>
            </w:r>
            <w:proofErr w:type="spellEnd"/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Loginiam programavimui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For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programing</w:t>
            </w:r>
            <w:proofErr w:type="spellEnd"/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Functions</w:t>
            </w:r>
            <w:proofErr w:type="spellEnd"/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apdorojimas / Data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processing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Realaus laiko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Real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sequence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support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</w:rPr>
              <w:t>buffering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8F5304"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="008F5304"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mainai tinklais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over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networks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maršrutizuojamais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routing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networks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„master“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  <w:proofErr w:type="spellEnd"/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System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signals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device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state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,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with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the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possibility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sending</w:t>
            </w:r>
            <w:proofErr w:type="spellEnd"/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proofErr w:type="spellStart"/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  <w:proofErr w:type="spellEnd"/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Programinės įrangos ir funkcijų veikimas 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Software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operation</w:t>
            </w:r>
            <w:proofErr w:type="spellEnd"/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  <w:proofErr w:type="spellEnd"/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Cyber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  <w:proofErr w:type="spellEnd"/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Number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proofErr w:type="spellEnd"/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internal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memory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</w:rPr>
              <w:t>pcs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and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viewing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text</w:t>
            </w:r>
            <w:proofErr w:type="spellEnd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csv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arba/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.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xlsx</w:t>
            </w:r>
            <w:proofErr w:type="spellEnd"/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programing</w:t>
            </w:r>
            <w:proofErr w:type="spellEnd"/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relaus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laiko duomenų formavimas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grouped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Valdymo komandų blokavimas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blocking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commands</w:t>
            </w:r>
            <w:proofErr w:type="spellEnd"/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  <w:proofErr w:type="spellEnd"/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blocks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  <w:proofErr w:type="spellEnd"/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connection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Connection</w:t>
            </w:r>
            <w:proofErr w:type="spellEnd"/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protocols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for</w:t>
            </w:r>
            <w:proofErr w:type="spellEnd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encryption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Funkcijos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Functions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WEB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server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function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arba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aplikacija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remote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desktop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application</w:t>
            </w:r>
            <w:proofErr w:type="spellEnd"/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configuration</w:t>
            </w:r>
            <w:proofErr w:type="spellEnd"/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events</w:t>
            </w:r>
            <w:proofErr w:type="spellEnd"/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real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time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  <w:proofErr w:type="spellEnd"/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file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Pagal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File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  <w:proofErr w:type="spellEnd"/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sinchronizavimo protokolu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client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data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60870-5-101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60870-5-104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>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Setting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summer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/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winter</w:t>
            </w:r>
            <w:proofErr w:type="spellEnd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time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2A401CFB" w:rsidR="008F5304" w:rsidRPr="00923499" w:rsidRDefault="00E00D9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Rankinis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 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  <w:proofErr w:type="spellEnd"/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time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zones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proofErr w:type="spellEnd"/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Cyber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requirements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security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Nenaudojamų funkcijų ir prievadų išjungimas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Possibility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amount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authorized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users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rights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),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</w:t>
            </w:r>
            <w:proofErr w:type="spellEnd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events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log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Protected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from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erasing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ScubaOffc"/>
                <w:sz w:val="20"/>
                <w:szCs w:val="20"/>
              </w:rPr>
              <w:t>and</w:t>
            </w:r>
            <w:proofErr w:type="spellEnd"/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proofErr w:type="spellStart"/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  <w:proofErr w:type="spellEnd"/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Įvykių tipas 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types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proofErr w:type="spellEnd"/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of</w:t>
            </w:r>
            <w:proofErr w:type="spellEnd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events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server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out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of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an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inactive</w:t>
            </w:r>
            <w:proofErr w:type="spellEnd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>login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login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user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Draudžiama naudoti /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Strictly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prohibited</w:t>
            </w:r>
            <w:proofErr w:type="spellEnd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use</w:t>
            </w:r>
            <w:proofErr w:type="spellEnd"/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724E5757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1)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can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adjusted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but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only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tightening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requirements</w:t>
            </w:r>
            <w:proofErr w:type="spellEnd"/>
          </w:p>
          <w:p w14:paraId="226F348E" w14:textId="4FBFEA6E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parametrai detalizuojami </w:t>
            </w:r>
            <w:r w:rsidR="002A52E9">
              <w:rPr>
                <w:rFonts w:ascii="Trebuchet MS" w:hAnsi="Trebuchet MS" w:cs="Arial"/>
                <w:sz w:val="20"/>
                <w:szCs w:val="20"/>
              </w:rPr>
              <w:t>projekt</w:t>
            </w:r>
            <w:r w:rsidR="00D44F5C">
              <w:rPr>
                <w:rFonts w:ascii="Trebuchet MS" w:hAnsi="Trebuchet MS" w:cs="Arial"/>
                <w:sz w:val="20"/>
                <w:szCs w:val="20"/>
              </w:rPr>
              <w:t>e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referred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paragraph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detailed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>project</w:t>
            </w:r>
            <w:proofErr w:type="spellEnd"/>
            <w:r w:rsidR="007A1C5C" w:rsidRPr="007A1C5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issued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independent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institution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eclaration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Compliance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For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all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not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>marked</w:t>
            </w:r>
            <w:proofErr w:type="spellEnd"/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copy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equipment’s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manuals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catalogue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summary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technical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drawing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>official</w:t>
            </w:r>
            <w:proofErr w:type="spellEnd"/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1F3"/>
    <w:rsid w:val="000E45DE"/>
    <w:rsid w:val="000E500F"/>
    <w:rsid w:val="000E5EA7"/>
    <w:rsid w:val="000E6517"/>
    <w:rsid w:val="000E69D6"/>
    <w:rsid w:val="000E7F8C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4FD1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A79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52E9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691B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2218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4DF7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1E97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1BA4"/>
    <w:rsid w:val="007436BF"/>
    <w:rsid w:val="00743F3B"/>
    <w:rsid w:val="00744A7C"/>
    <w:rsid w:val="00747B8C"/>
    <w:rsid w:val="00747E9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275"/>
    <w:rsid w:val="00795E4C"/>
    <w:rsid w:val="00796098"/>
    <w:rsid w:val="00796B81"/>
    <w:rsid w:val="007A09D1"/>
    <w:rsid w:val="007A1C5C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AB1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68C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504E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33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B2C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1BD8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15848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04B7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0DFA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4F5C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5D8D"/>
    <w:rsid w:val="00DB6B80"/>
    <w:rsid w:val="00DB7995"/>
    <w:rsid w:val="00DC07CE"/>
    <w:rsid w:val="00DC2DC3"/>
    <w:rsid w:val="00DC307D"/>
    <w:rsid w:val="00DC3327"/>
    <w:rsid w:val="00DC3EB8"/>
    <w:rsid w:val="00DC484A"/>
    <w:rsid w:val="00DC4F52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637"/>
    <w:rsid w:val="00DF2B51"/>
    <w:rsid w:val="00DF2BA6"/>
    <w:rsid w:val="00DF2EA2"/>
    <w:rsid w:val="00DF4867"/>
    <w:rsid w:val="00DF4974"/>
    <w:rsid w:val="00DF49F3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0D99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440"/>
    <w:rsid w:val="00E76E8B"/>
    <w:rsid w:val="00E775BC"/>
    <w:rsid w:val="00E801E0"/>
    <w:rsid w:val="00E80836"/>
    <w:rsid w:val="00E839D6"/>
    <w:rsid w:val="00E84DAA"/>
    <w:rsid w:val="00E86C6C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3EFC"/>
    <w:rsid w:val="00F5542A"/>
    <w:rsid w:val="00F572D6"/>
    <w:rsid w:val="00F60F9D"/>
    <w:rsid w:val="00F6167E"/>
    <w:rsid w:val="00F616AA"/>
    <w:rsid w:val="00F61986"/>
    <w:rsid w:val="00F61B7C"/>
    <w:rsid w:val="00F6280A"/>
    <w:rsid w:val="00F62B01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1B6C"/>
    <w:rsid w:val="00FE3B62"/>
    <w:rsid w:val="00FE7096"/>
    <w:rsid w:val="00FF0FCB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https://projektai.intranet.litgrid.eu/PWA/110%20kV%20OL%20Vidgirio%20VE-Pagėgiai/_layouts/15/DocIdRedir.aspx?ID=PVIS-247610836-414</Url>
      <Description>PVIS-247610836-414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PVIS-247610836-414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9CB2B4-976D-405F-8131-D5A3E5EB43BB}"/>
</file>

<file path=customXml/itemProps3.xml><?xml version="1.0" encoding="utf-8"?>
<ds:datastoreItem xmlns:ds="http://schemas.openxmlformats.org/officeDocument/2006/customXml" ds:itemID="{1C411D26-C8A5-4DAD-811A-ECEB3DDE4552}"/>
</file>

<file path=customXml/itemProps4.xml><?xml version="1.0" encoding="utf-8"?>
<ds:datastoreItem xmlns:ds="http://schemas.openxmlformats.org/officeDocument/2006/customXml" ds:itemID="{ADA2DA16-A784-4A60-AE61-12953C7E75E3}"/>
</file>

<file path=customXml/itemProps5.xml><?xml version="1.0" encoding="utf-8"?>
<ds:datastoreItem xmlns:ds="http://schemas.openxmlformats.org/officeDocument/2006/customXml" ds:itemID="{E79C7851-4148-4FC0-A434-DCFB899FE3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2393</Words>
  <Characters>14506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16866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69</cp:revision>
  <cp:lastPrinted>2016-04-28T11:00:00Z</cp:lastPrinted>
  <dcterms:created xsi:type="dcterms:W3CDTF">2022-11-04T07:55:00Z</dcterms:created>
  <dcterms:modified xsi:type="dcterms:W3CDTF">2024-11-27T08:08:00Z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b729207b-1f77-4166-a2d1-2e2afc3ec451</vt:lpwstr>
  </property>
</Properties>
</file>